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18145AB2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46121">
        <w:rPr>
          <w:rFonts w:ascii="Cambria" w:hAnsi="Cambria" w:cs="Arial"/>
          <w:b/>
          <w:sz w:val="28"/>
          <w:szCs w:val="28"/>
          <w:lang w:val="sr-Cyrl-RS"/>
        </w:rPr>
        <w:t>ОПШТИНЕ ЖИТИШТЕ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ADDFD34" w14:textId="77777777" w:rsidR="00C3645B" w:rsidRDefault="008F2EE7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18.10.2026. Хетин, Месна заједница – </w:t>
            </w:r>
            <w:r w:rsidR="00C3645B">
              <w:rPr>
                <w:rFonts w:ascii="Cambria" w:hAnsi="Cambria" w:cs="Arial"/>
                <w:lang w:val="sr-Latn-RS"/>
              </w:rPr>
              <w:t xml:space="preserve">9 </w:t>
            </w:r>
          </w:p>
          <w:p w14:paraId="1058EDD5" w14:textId="5A2D6F47" w:rsidR="00A27350" w:rsidRPr="00EB5B8D" w:rsidRDefault="00C3645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18.10.2026. Хетин, Месна заједница -</w:t>
            </w:r>
            <w:r w:rsidR="008F2EE7">
              <w:rPr>
                <w:rFonts w:ascii="Cambria" w:hAnsi="Cambria" w:cs="Arial"/>
                <w:lang w:val="ru-RU"/>
              </w:rPr>
              <w:t>12 часова</w:t>
            </w:r>
          </w:p>
        </w:tc>
        <w:tc>
          <w:tcPr>
            <w:tcW w:w="2809" w:type="dxa"/>
            <w:vAlign w:val="center"/>
          </w:tcPr>
          <w:p w14:paraId="3EA8B5AF" w14:textId="67A4209C" w:rsidR="00A27350" w:rsidRPr="00EB5B8D" w:rsidRDefault="008F2EE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</w:p>
        </w:tc>
        <w:tc>
          <w:tcPr>
            <w:tcW w:w="2486" w:type="dxa"/>
            <w:vAlign w:val="center"/>
          </w:tcPr>
          <w:p w14:paraId="0463A072" w14:textId="77777777" w:rsidR="00A27350" w:rsidRDefault="008F2EE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2BDEFCED" w14:textId="77777777" w:rsidR="008F2EE7" w:rsidRDefault="008F2EE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694EC1FB" w14:textId="582B9BD9" w:rsidR="00752E28" w:rsidRDefault="00752E2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520E69BF" w14:textId="77777777" w:rsidR="001F647E" w:rsidRDefault="008F2EE7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18.10.2026. Међа, </w:t>
            </w:r>
            <w:r w:rsidR="00E2052E">
              <w:rPr>
                <w:rFonts w:ascii="Cambria" w:hAnsi="Cambria" w:cs="Arial"/>
                <w:lang w:val="ru-RU"/>
              </w:rPr>
              <w:t>Дом пензионера</w:t>
            </w:r>
            <w:r>
              <w:rPr>
                <w:rFonts w:ascii="Cambria" w:hAnsi="Cambria" w:cs="Arial"/>
                <w:lang w:val="ru-RU"/>
              </w:rPr>
              <w:t>–</w:t>
            </w:r>
            <w:r w:rsidR="00C3645B">
              <w:rPr>
                <w:rFonts w:ascii="Cambria" w:hAnsi="Cambria" w:cs="Arial"/>
                <w:lang w:val="sr-Cyrl-RS"/>
              </w:rPr>
              <w:t>15</w:t>
            </w:r>
          </w:p>
          <w:p w14:paraId="7BD493AD" w14:textId="66EDC6A1" w:rsidR="00C3645B" w:rsidRPr="00C3645B" w:rsidRDefault="00C3645B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18.10.2026. Међа, Дом пензионера–</w:t>
            </w:r>
            <w:r>
              <w:rPr>
                <w:rFonts w:ascii="Cambria" w:hAnsi="Cambria" w:cs="Arial"/>
                <w:lang w:val="sr-Cyrl-RS"/>
              </w:rPr>
              <w:t>18</w:t>
            </w:r>
          </w:p>
        </w:tc>
        <w:tc>
          <w:tcPr>
            <w:tcW w:w="2809" w:type="dxa"/>
            <w:vAlign w:val="center"/>
          </w:tcPr>
          <w:p w14:paraId="25325507" w14:textId="5390E642" w:rsidR="001F647E" w:rsidRPr="00EB5B8D" w:rsidRDefault="008F2EE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 и 22</w:t>
            </w:r>
          </w:p>
        </w:tc>
        <w:tc>
          <w:tcPr>
            <w:tcW w:w="2486" w:type="dxa"/>
            <w:vAlign w:val="center"/>
          </w:tcPr>
          <w:p w14:paraId="18C32077" w14:textId="77777777" w:rsidR="001F647E" w:rsidRDefault="008F2EE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116F3F92" w14:textId="77777777" w:rsidR="008F2EE7" w:rsidRDefault="008F2EE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16F4A6B7" w14:textId="1C06B863" w:rsidR="00752E28" w:rsidRDefault="00752E2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8D68F85" w14:textId="79D6B792" w:rsidR="001F647E" w:rsidRPr="00D11BFF" w:rsidRDefault="008F2EE7" w:rsidP="00D11BFF">
            <w:pPr>
              <w:pStyle w:val="Subtitle"/>
              <w:rPr>
                <w:rFonts w:asciiTheme="majorHAnsi" w:hAnsiTheme="majorHAnsi"/>
                <w:b/>
                <w:bCs/>
                <w:lang w:val="ru-RU"/>
              </w:rPr>
            </w:pPr>
            <w:r w:rsidRPr="00D11BFF">
              <w:rPr>
                <w:rFonts w:asciiTheme="majorHAnsi" w:hAnsiTheme="majorHAnsi"/>
                <w:b/>
                <w:bCs/>
                <w:lang w:val="ru-RU"/>
              </w:rPr>
              <w:t xml:space="preserve">19.10.2026. </w:t>
            </w:r>
            <w:r w:rsidR="00D11BFF" w:rsidRPr="00D11BFF">
              <w:rPr>
                <w:rFonts w:asciiTheme="majorHAnsi" w:hAnsiTheme="majorHAnsi"/>
                <w:b/>
                <w:bCs/>
                <w:lang w:val="ru-RU"/>
              </w:rPr>
              <w:t>Т</w:t>
            </w:r>
            <w:r w:rsidR="00D11BFF">
              <w:rPr>
                <w:rFonts w:asciiTheme="majorHAnsi" w:hAnsiTheme="majorHAnsi"/>
                <w:b/>
                <w:bCs/>
                <w:lang w:val="ru-RU"/>
              </w:rPr>
              <w:t>орак</w:t>
            </w:r>
            <w:r w:rsidR="00594DD6">
              <w:rPr>
                <w:rFonts w:asciiTheme="majorHAnsi" w:hAnsiTheme="majorHAnsi"/>
                <w:b/>
                <w:bCs/>
                <w:lang w:val="ru-RU"/>
              </w:rPr>
              <w:t xml:space="preserve">, Месна заједница- </w:t>
            </w:r>
            <w:r w:rsidR="0078209A">
              <w:rPr>
                <w:rFonts w:asciiTheme="majorHAnsi" w:hAnsiTheme="majorHAnsi"/>
                <w:b/>
                <w:bCs/>
                <w:lang w:val="ru-RU"/>
              </w:rPr>
              <w:t>7</w:t>
            </w:r>
            <w:r w:rsidR="00594DD6">
              <w:rPr>
                <w:rFonts w:asciiTheme="majorHAnsi" w:hAnsiTheme="majorHAnsi"/>
                <w:b/>
                <w:bCs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A4CDD79" w14:textId="7573E710" w:rsidR="001F647E" w:rsidRPr="00EB5B8D" w:rsidRDefault="00D11BFF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25</w:t>
            </w:r>
            <w:r w:rsidR="00A73425">
              <w:rPr>
                <w:rFonts w:ascii="Cambria" w:hAnsi="Cambria" w:cs="Arial"/>
                <w:lang w:val="ru-RU"/>
              </w:rPr>
              <w:t xml:space="preserve">. 26. 27. </w:t>
            </w:r>
            <w:r>
              <w:rPr>
                <w:rFonts w:ascii="Cambria" w:hAnsi="Cambria" w:cs="Arial"/>
                <w:lang w:val="ru-RU"/>
              </w:rPr>
              <w:t>28</w:t>
            </w:r>
            <w:r w:rsidR="00A73425"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0241704A" w14:textId="133FB192" w:rsidR="001F647E" w:rsidRDefault="00594DD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</w:t>
            </w:r>
            <w:r w:rsidR="0078209A">
              <w:rPr>
                <w:rFonts w:ascii="Cambria" w:hAnsi="Cambria" w:cs="Arial"/>
                <w:lang w:val="ru-RU"/>
              </w:rPr>
              <w:t>на</w:t>
            </w:r>
            <w:r>
              <w:rPr>
                <w:rFonts w:ascii="Cambria" w:hAnsi="Cambria" w:cs="Arial"/>
                <w:lang w:val="ru-RU"/>
              </w:rPr>
              <w:t xml:space="preserve"> Зубац</w:t>
            </w:r>
          </w:p>
          <w:p w14:paraId="53F515DA" w14:textId="77777777" w:rsidR="00594DD6" w:rsidRDefault="00594DD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51D9440C" w14:textId="4AEA0254" w:rsidR="00752E28" w:rsidRDefault="00752E2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78209A" w:rsidRPr="001F647E" w14:paraId="70743593" w14:textId="77777777" w:rsidTr="00612A45">
        <w:trPr>
          <w:jc w:val="center"/>
        </w:trPr>
        <w:tc>
          <w:tcPr>
            <w:tcW w:w="3253" w:type="dxa"/>
            <w:vAlign w:val="center"/>
          </w:tcPr>
          <w:p w14:paraId="589D579D" w14:textId="29B3AF48" w:rsidR="0078209A" w:rsidRPr="00D11BFF" w:rsidRDefault="0078209A" w:rsidP="00D11BFF">
            <w:pPr>
              <w:pStyle w:val="Subtitle"/>
              <w:rPr>
                <w:rFonts w:asciiTheme="majorHAnsi" w:hAnsiTheme="majorHAnsi"/>
                <w:b/>
                <w:bCs/>
                <w:lang w:val="ru-RU"/>
              </w:rPr>
            </w:pPr>
            <w:r w:rsidRPr="00D11BFF">
              <w:rPr>
                <w:rFonts w:asciiTheme="majorHAnsi" w:hAnsiTheme="majorHAnsi"/>
                <w:b/>
                <w:bCs/>
                <w:lang w:val="ru-RU"/>
              </w:rPr>
              <w:t>19.10.2026. Т</w:t>
            </w:r>
            <w:r>
              <w:rPr>
                <w:rFonts w:asciiTheme="majorHAnsi" w:hAnsiTheme="majorHAnsi"/>
                <w:b/>
                <w:bCs/>
                <w:lang w:val="ru-RU"/>
              </w:rPr>
              <w:t>орак, Месна заједница- 10 часова</w:t>
            </w:r>
          </w:p>
        </w:tc>
        <w:tc>
          <w:tcPr>
            <w:tcW w:w="2809" w:type="dxa"/>
            <w:vAlign w:val="center"/>
          </w:tcPr>
          <w:p w14:paraId="2736F941" w14:textId="32C614D2" w:rsidR="0078209A" w:rsidRDefault="0078209A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25. 26. 27. 28</w:t>
            </w:r>
          </w:p>
        </w:tc>
        <w:tc>
          <w:tcPr>
            <w:tcW w:w="2486" w:type="dxa"/>
            <w:vAlign w:val="center"/>
          </w:tcPr>
          <w:p w14:paraId="48E45844" w14:textId="77777777" w:rsidR="0078209A" w:rsidRDefault="0078209A" w:rsidP="0078209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0304F694" w14:textId="7B1B05D6" w:rsidR="0078209A" w:rsidRDefault="0078209A" w:rsidP="0078209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CAFEFCD" w14:textId="2FEE5D0F" w:rsidR="001F647E" w:rsidRPr="00EB5B8D" w:rsidRDefault="00594DD6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</w:t>
            </w:r>
            <w:r w:rsidR="00A73425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10.</w:t>
            </w:r>
            <w:r w:rsidR="00A73425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2026. Банатско Вишњићево, </w:t>
            </w:r>
            <w:r w:rsidR="00D35506">
              <w:rPr>
                <w:rFonts w:ascii="Cambria" w:hAnsi="Cambria" w:cs="Arial"/>
              </w:rPr>
              <w:t>M</w:t>
            </w:r>
            <w:r w:rsidR="00D35506">
              <w:rPr>
                <w:rFonts w:ascii="Cambria" w:hAnsi="Cambria" w:cs="Arial"/>
                <w:lang w:val="sr-Cyrl-RS"/>
              </w:rPr>
              <w:t>есна заједница</w:t>
            </w:r>
            <w:r>
              <w:rPr>
                <w:rFonts w:ascii="Cambria" w:hAnsi="Cambria" w:cs="Arial"/>
                <w:lang w:val="ru-RU"/>
              </w:rPr>
              <w:t>- 13 часова</w:t>
            </w:r>
          </w:p>
        </w:tc>
        <w:tc>
          <w:tcPr>
            <w:tcW w:w="2809" w:type="dxa"/>
            <w:vAlign w:val="center"/>
          </w:tcPr>
          <w:p w14:paraId="348F76EC" w14:textId="7A743909" w:rsidR="001F647E" w:rsidRPr="00EB5B8D" w:rsidRDefault="00594DD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29</w:t>
            </w:r>
            <w:r w:rsidR="00A73425"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065E7F2B" w14:textId="77777777" w:rsidR="001F647E" w:rsidRDefault="00594DD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05A15FE5" w14:textId="77777777" w:rsidR="00594DD6" w:rsidRDefault="00594DD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7ED2017D" w14:textId="0E682351" w:rsidR="00752E28" w:rsidRPr="009E1B1E" w:rsidRDefault="00752E28" w:rsidP="003E15C5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</w:tr>
      <w:tr w:rsidR="00594DD6" w:rsidRPr="001F647E" w14:paraId="4BB831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3FED518" w14:textId="4F106FEC" w:rsidR="00594DD6" w:rsidRDefault="00594DD6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</w:t>
            </w:r>
            <w:r w:rsidR="00A73425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10.</w:t>
            </w:r>
            <w:r w:rsidR="00A73425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2026. Банатски Двор, Месна заједница- месна заједница </w:t>
            </w:r>
            <w:r w:rsidR="00A73425">
              <w:rPr>
                <w:rFonts w:ascii="Cambria" w:hAnsi="Cambria" w:cs="Arial"/>
                <w:lang w:val="ru-RU"/>
              </w:rPr>
              <w:t xml:space="preserve">08:30 </w:t>
            </w:r>
            <w:r>
              <w:rPr>
                <w:rFonts w:ascii="Cambria" w:hAnsi="Cambria" w:cs="Arial"/>
                <w:lang w:val="ru-RU"/>
              </w:rPr>
              <w:t xml:space="preserve">часова  </w:t>
            </w:r>
          </w:p>
        </w:tc>
        <w:tc>
          <w:tcPr>
            <w:tcW w:w="2809" w:type="dxa"/>
            <w:vAlign w:val="center"/>
          </w:tcPr>
          <w:p w14:paraId="4241F56D" w14:textId="745B4CB5" w:rsidR="00594DD6" w:rsidRDefault="00594DD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6. 7.</w:t>
            </w:r>
          </w:p>
        </w:tc>
        <w:tc>
          <w:tcPr>
            <w:tcW w:w="2486" w:type="dxa"/>
            <w:vAlign w:val="center"/>
          </w:tcPr>
          <w:p w14:paraId="4637B307" w14:textId="77777777" w:rsidR="00594DD6" w:rsidRDefault="00594DD6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0FC23B8A" w14:textId="77777777" w:rsidR="00594DD6" w:rsidRDefault="00594DD6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77712C2A" w14:textId="0AC2A8D5" w:rsidR="00752E28" w:rsidRDefault="00752E28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A73425" w:rsidRPr="001F647E" w14:paraId="003B5077" w14:textId="77777777" w:rsidTr="00612A45">
        <w:trPr>
          <w:jc w:val="center"/>
        </w:trPr>
        <w:tc>
          <w:tcPr>
            <w:tcW w:w="3253" w:type="dxa"/>
            <w:vAlign w:val="center"/>
          </w:tcPr>
          <w:p w14:paraId="2A1B9E25" w14:textId="292DFA99" w:rsidR="00A73425" w:rsidRDefault="00A7342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20.11.2026. Честерег- Месна заједница -11 часова</w:t>
            </w:r>
          </w:p>
        </w:tc>
        <w:tc>
          <w:tcPr>
            <w:tcW w:w="2809" w:type="dxa"/>
            <w:vAlign w:val="center"/>
          </w:tcPr>
          <w:p w14:paraId="008EBACD" w14:textId="08F29FF4" w:rsidR="00A73425" w:rsidRDefault="00A7342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11. и 12.</w:t>
            </w:r>
          </w:p>
        </w:tc>
        <w:tc>
          <w:tcPr>
            <w:tcW w:w="2486" w:type="dxa"/>
            <w:vAlign w:val="center"/>
          </w:tcPr>
          <w:p w14:paraId="61733E34" w14:textId="77777777" w:rsidR="00A73425" w:rsidRDefault="00A73425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1C0DE1B7" w14:textId="77777777" w:rsidR="00A73425" w:rsidRDefault="00A73425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7EA0F747" w14:textId="6F794A95" w:rsidR="00752E28" w:rsidRDefault="00752E28" w:rsidP="00594D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A73425" w:rsidRPr="001F647E" w14:paraId="356A4B92" w14:textId="77777777" w:rsidTr="00612A45">
        <w:trPr>
          <w:jc w:val="center"/>
        </w:trPr>
        <w:tc>
          <w:tcPr>
            <w:tcW w:w="3253" w:type="dxa"/>
            <w:vAlign w:val="center"/>
          </w:tcPr>
          <w:p w14:paraId="2EF006DE" w14:textId="7B2C1FEB" w:rsidR="00A73425" w:rsidRDefault="00A7342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Торда- Дом културе- 9 часова</w:t>
            </w:r>
          </w:p>
        </w:tc>
        <w:tc>
          <w:tcPr>
            <w:tcW w:w="2809" w:type="dxa"/>
            <w:vAlign w:val="center"/>
          </w:tcPr>
          <w:p w14:paraId="494450E8" w14:textId="65A335A4" w:rsidR="00A73425" w:rsidRDefault="00A7342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8.9.10.</w:t>
            </w:r>
          </w:p>
        </w:tc>
        <w:tc>
          <w:tcPr>
            <w:tcW w:w="2486" w:type="dxa"/>
            <w:vAlign w:val="center"/>
          </w:tcPr>
          <w:p w14:paraId="24985130" w14:textId="77777777" w:rsidR="00A73425" w:rsidRDefault="00A73425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7CABD38D" w14:textId="77777777" w:rsidR="00A73425" w:rsidRDefault="00A73425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5CE0C173" w14:textId="5605F2BB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A73425" w:rsidRPr="001F647E" w14:paraId="3BDD3E38" w14:textId="77777777" w:rsidTr="00612A45">
        <w:trPr>
          <w:jc w:val="center"/>
        </w:trPr>
        <w:tc>
          <w:tcPr>
            <w:tcW w:w="3253" w:type="dxa"/>
            <w:vAlign w:val="center"/>
          </w:tcPr>
          <w:p w14:paraId="61DF21A4" w14:textId="77777777" w:rsidR="00A73425" w:rsidRDefault="00A7342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Банатско Карађорђево, Месна заједница – 12 часова</w:t>
            </w:r>
          </w:p>
          <w:p w14:paraId="5F2D1A7C" w14:textId="1D2F8550" w:rsidR="00752E28" w:rsidRDefault="00752E2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05DEA66" w14:textId="323580D0" w:rsidR="00A73425" w:rsidRDefault="00A7342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13. 14. 15.</w:t>
            </w:r>
          </w:p>
        </w:tc>
        <w:tc>
          <w:tcPr>
            <w:tcW w:w="2486" w:type="dxa"/>
            <w:vAlign w:val="center"/>
          </w:tcPr>
          <w:p w14:paraId="499B6C9A" w14:textId="77777777" w:rsidR="00A73425" w:rsidRDefault="00A73425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07A334E6" w14:textId="77777777" w:rsidR="00A73425" w:rsidRDefault="00A73425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0DF645B7" w14:textId="6544E0F7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A73425" w:rsidRPr="001F647E" w14:paraId="4B2032F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179753" w14:textId="6FA5A40A" w:rsidR="00A73425" w:rsidRDefault="00752E2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21.10.2026.Равни Тополовац- 15 часова, Месна заједница</w:t>
            </w:r>
          </w:p>
        </w:tc>
        <w:tc>
          <w:tcPr>
            <w:tcW w:w="2809" w:type="dxa"/>
            <w:vAlign w:val="center"/>
          </w:tcPr>
          <w:p w14:paraId="77154C2D" w14:textId="5172BE80" w:rsidR="00A73425" w:rsidRDefault="00752E2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30. и 31.</w:t>
            </w:r>
          </w:p>
        </w:tc>
        <w:tc>
          <w:tcPr>
            <w:tcW w:w="2486" w:type="dxa"/>
            <w:vAlign w:val="center"/>
          </w:tcPr>
          <w:p w14:paraId="619DF84C" w14:textId="77777777" w:rsidR="00A73425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651C3B2D" w14:textId="77777777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07185276" w14:textId="7DA209DE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752E28" w:rsidRPr="001F647E" w14:paraId="63D9EAC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EB06466" w14:textId="143BE5E5" w:rsidR="00752E28" w:rsidRDefault="00752E2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</w:t>
            </w:r>
            <w:r w:rsidR="0078209A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.10.2026. Српски Итебеј, Месна заједница-</w:t>
            </w:r>
            <w:r w:rsidR="00434AD3">
              <w:rPr>
                <w:rFonts w:ascii="Cambria" w:hAnsi="Cambria" w:cs="Arial"/>
              </w:rPr>
              <w:t xml:space="preserve"> </w:t>
            </w:r>
            <w:r w:rsidR="00434AD3">
              <w:rPr>
                <w:rFonts w:ascii="Cambria" w:hAnsi="Cambria" w:cs="Arial"/>
                <w:lang w:val="sr-Cyrl-RS"/>
              </w:rPr>
              <w:t>сала 1-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="00295036">
              <w:rPr>
                <w:rFonts w:ascii="Cambria" w:hAnsi="Cambria" w:cs="Arial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0088ECC" w14:textId="68557C58" w:rsidR="00752E28" w:rsidRDefault="00752E2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23. 24. 17. 18. 19. 20.</w:t>
            </w:r>
          </w:p>
        </w:tc>
        <w:tc>
          <w:tcPr>
            <w:tcW w:w="2486" w:type="dxa"/>
            <w:vAlign w:val="center"/>
          </w:tcPr>
          <w:p w14:paraId="7B40B9CF" w14:textId="33497ADE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</w:t>
            </w:r>
            <w:r w:rsidR="00DF6836">
              <w:rPr>
                <w:rFonts w:ascii="Cambria" w:hAnsi="Cambria" w:cs="Arial"/>
                <w:lang w:val="ru-RU"/>
              </w:rPr>
              <w:t>на</w:t>
            </w:r>
            <w:r>
              <w:rPr>
                <w:rFonts w:ascii="Cambria" w:hAnsi="Cambria" w:cs="Arial"/>
                <w:lang w:val="ru-RU"/>
              </w:rPr>
              <w:t xml:space="preserve"> Дамјановић</w:t>
            </w:r>
          </w:p>
          <w:p w14:paraId="38063527" w14:textId="77777777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535AF79C" w14:textId="30F874CF" w:rsidR="00D84918" w:rsidRPr="00D84918" w:rsidRDefault="00D84918" w:rsidP="00A7342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Младен Ајдуковић</w:t>
            </w:r>
          </w:p>
        </w:tc>
      </w:tr>
      <w:tr w:rsidR="00434AD3" w:rsidRPr="001F647E" w14:paraId="3FEC2371" w14:textId="77777777" w:rsidTr="00612A45">
        <w:trPr>
          <w:jc w:val="center"/>
        </w:trPr>
        <w:tc>
          <w:tcPr>
            <w:tcW w:w="3253" w:type="dxa"/>
            <w:vAlign w:val="center"/>
          </w:tcPr>
          <w:p w14:paraId="06CC4AA5" w14:textId="0E539CAA" w:rsidR="00434AD3" w:rsidRDefault="00434AD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22.10.2026. Српски Итебеј, Месна заједница-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сала 2-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6584154" w14:textId="1A663B9D" w:rsidR="00434AD3" w:rsidRDefault="00434A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23. 24. 17. 18. 19. 20.</w:t>
            </w:r>
          </w:p>
        </w:tc>
        <w:tc>
          <w:tcPr>
            <w:tcW w:w="2486" w:type="dxa"/>
            <w:vAlign w:val="center"/>
          </w:tcPr>
          <w:p w14:paraId="2086018C" w14:textId="77777777" w:rsidR="00434AD3" w:rsidRDefault="00434AD3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67AD40E0" w14:textId="77777777" w:rsidR="00434AD3" w:rsidRDefault="00434AD3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62CF25DB" w14:textId="68B6B957" w:rsidR="00D84918" w:rsidRDefault="00D84918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</w:tc>
      </w:tr>
      <w:tr w:rsidR="00752E28" w:rsidRPr="001F647E" w14:paraId="6016A7BC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21364E" w14:textId="1E792759" w:rsidR="00752E28" w:rsidRDefault="00752E2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</w:t>
            </w:r>
            <w:r w:rsidR="0078209A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.10.2026. Житиште, Велика сала СОЖ- </w:t>
            </w:r>
            <w:r w:rsidR="00295036">
              <w:rPr>
                <w:rFonts w:ascii="Cambria" w:hAnsi="Cambria" w:cs="Arial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82D3150" w14:textId="6EDB8C95" w:rsidR="00752E28" w:rsidRDefault="00752E2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1.2.3.4.5.</w:t>
            </w:r>
          </w:p>
        </w:tc>
        <w:tc>
          <w:tcPr>
            <w:tcW w:w="2486" w:type="dxa"/>
            <w:vAlign w:val="center"/>
          </w:tcPr>
          <w:p w14:paraId="00E4554E" w14:textId="77777777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1E889815" w14:textId="77777777" w:rsidR="00752E28" w:rsidRDefault="00752E28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35FD9746" w14:textId="0D629DFC" w:rsidR="002138BB" w:rsidRDefault="002138BB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  <w:p w14:paraId="0E4C8FBB" w14:textId="77777777" w:rsidR="00B64FFB" w:rsidRDefault="00B64FFB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6B676AC" w14:textId="77777777" w:rsidR="00434AD3" w:rsidRDefault="00434AD3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8C9C852" w14:textId="58EF3285" w:rsidR="00434AD3" w:rsidRDefault="00434AD3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434AD3" w:rsidRPr="001F647E" w14:paraId="3EFDE77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6A5C641" w14:textId="52653BDA" w:rsidR="00434AD3" w:rsidRDefault="00434AD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22.10.2026. Житиште, Мала сала СОЖ- </w:t>
            </w:r>
            <w:r>
              <w:rPr>
                <w:rFonts w:ascii="Cambria" w:hAnsi="Cambria" w:cs="Arial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0B3958F" w14:textId="6C128720" w:rsidR="00434AD3" w:rsidRDefault="00434A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1.2.3.4.5.</w:t>
            </w:r>
          </w:p>
        </w:tc>
        <w:tc>
          <w:tcPr>
            <w:tcW w:w="2486" w:type="dxa"/>
            <w:vAlign w:val="center"/>
          </w:tcPr>
          <w:p w14:paraId="7AED2A08" w14:textId="77777777" w:rsidR="00434AD3" w:rsidRDefault="00434AD3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Светлана Дамјановић</w:t>
            </w:r>
          </w:p>
          <w:p w14:paraId="777276C1" w14:textId="77777777" w:rsidR="00434AD3" w:rsidRDefault="00434AD3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Зубац</w:t>
            </w:r>
          </w:p>
          <w:p w14:paraId="6D3539EB" w14:textId="4C3D9665" w:rsidR="002138BB" w:rsidRDefault="002138BB" w:rsidP="00434A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Ајдуковић</w:t>
            </w:r>
          </w:p>
          <w:p w14:paraId="647D8901" w14:textId="77777777" w:rsidR="00434AD3" w:rsidRDefault="00434AD3" w:rsidP="00A7342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4CF7D4FF" w14:textId="77777777" w:rsidR="004F037E" w:rsidRDefault="004F037E">
      <w:pPr>
        <w:rPr>
          <w:lang w:val="sr-Cyrl-RS"/>
        </w:rPr>
      </w:pPr>
    </w:p>
    <w:p w14:paraId="6E9BFBAD" w14:textId="77777777" w:rsidR="00594DD6" w:rsidRPr="001F647E" w:rsidRDefault="00594DD6">
      <w:pPr>
        <w:rPr>
          <w:lang w:val="sr-Cyrl-RS"/>
        </w:rPr>
      </w:pPr>
    </w:p>
    <w:sectPr w:rsidR="00594DD6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5A209" w14:textId="77777777" w:rsidR="000C7FEC" w:rsidRDefault="000C7FEC">
      <w:pPr>
        <w:spacing w:after="0" w:line="240" w:lineRule="auto"/>
      </w:pPr>
      <w:r>
        <w:separator/>
      </w:r>
    </w:p>
  </w:endnote>
  <w:endnote w:type="continuationSeparator" w:id="0">
    <w:p w14:paraId="56C0160B" w14:textId="77777777" w:rsidR="000C7FEC" w:rsidRDefault="000C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CDDE" w14:textId="77777777" w:rsidR="000C7FEC" w:rsidRDefault="000C7FEC">
      <w:pPr>
        <w:spacing w:after="0" w:line="240" w:lineRule="auto"/>
      </w:pPr>
      <w:r>
        <w:separator/>
      </w:r>
    </w:p>
  </w:footnote>
  <w:footnote w:type="continuationSeparator" w:id="0">
    <w:p w14:paraId="675F3986" w14:textId="77777777" w:rsidR="000C7FEC" w:rsidRDefault="000C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040A9F"/>
    <w:rsid w:val="000C7FEC"/>
    <w:rsid w:val="0015645D"/>
    <w:rsid w:val="00172DB9"/>
    <w:rsid w:val="001B5314"/>
    <w:rsid w:val="001F647E"/>
    <w:rsid w:val="002138BB"/>
    <w:rsid w:val="002670F9"/>
    <w:rsid w:val="00295036"/>
    <w:rsid w:val="002A68B3"/>
    <w:rsid w:val="0033013D"/>
    <w:rsid w:val="00360303"/>
    <w:rsid w:val="00387BE5"/>
    <w:rsid w:val="003B28E3"/>
    <w:rsid w:val="003E15C5"/>
    <w:rsid w:val="003E52F7"/>
    <w:rsid w:val="00434AD3"/>
    <w:rsid w:val="00436AA1"/>
    <w:rsid w:val="00444420"/>
    <w:rsid w:val="004812C0"/>
    <w:rsid w:val="004908C0"/>
    <w:rsid w:val="0049654B"/>
    <w:rsid w:val="004F037E"/>
    <w:rsid w:val="0056281C"/>
    <w:rsid w:val="00594DD6"/>
    <w:rsid w:val="005C5F17"/>
    <w:rsid w:val="005C7E5F"/>
    <w:rsid w:val="00612A45"/>
    <w:rsid w:val="0065304F"/>
    <w:rsid w:val="006875DC"/>
    <w:rsid w:val="006C737B"/>
    <w:rsid w:val="006D3EB8"/>
    <w:rsid w:val="007342F5"/>
    <w:rsid w:val="00752E28"/>
    <w:rsid w:val="0077465D"/>
    <w:rsid w:val="0078209A"/>
    <w:rsid w:val="00886C11"/>
    <w:rsid w:val="008F2EE7"/>
    <w:rsid w:val="008F3F33"/>
    <w:rsid w:val="00954569"/>
    <w:rsid w:val="0096405B"/>
    <w:rsid w:val="009D15A7"/>
    <w:rsid w:val="009E1B1E"/>
    <w:rsid w:val="00A27350"/>
    <w:rsid w:val="00A73425"/>
    <w:rsid w:val="00B42DB3"/>
    <w:rsid w:val="00B523FF"/>
    <w:rsid w:val="00B64FFB"/>
    <w:rsid w:val="00BC096B"/>
    <w:rsid w:val="00BC60EB"/>
    <w:rsid w:val="00C27029"/>
    <w:rsid w:val="00C33C36"/>
    <w:rsid w:val="00C3645B"/>
    <w:rsid w:val="00C430BE"/>
    <w:rsid w:val="00C84A09"/>
    <w:rsid w:val="00CB09C8"/>
    <w:rsid w:val="00CF6B22"/>
    <w:rsid w:val="00D11BFF"/>
    <w:rsid w:val="00D35506"/>
    <w:rsid w:val="00D563F6"/>
    <w:rsid w:val="00D84918"/>
    <w:rsid w:val="00D95425"/>
    <w:rsid w:val="00DB7D81"/>
    <w:rsid w:val="00DE6205"/>
    <w:rsid w:val="00DF6836"/>
    <w:rsid w:val="00E2052E"/>
    <w:rsid w:val="00E3706A"/>
    <w:rsid w:val="00E6121A"/>
    <w:rsid w:val="00E6498F"/>
    <w:rsid w:val="00E96E41"/>
    <w:rsid w:val="00F1283B"/>
    <w:rsid w:val="00F4612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D11BF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11BF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PC</cp:lastModifiedBy>
  <cp:revision>15</cp:revision>
  <cp:lastPrinted>2026-10-19T10:04:00Z</cp:lastPrinted>
  <dcterms:created xsi:type="dcterms:W3CDTF">2026-10-14T18:17:00Z</dcterms:created>
  <dcterms:modified xsi:type="dcterms:W3CDTF">2026-10-19T10:13:00Z</dcterms:modified>
</cp:coreProperties>
</file>