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3589B" w14:textId="0C60B1AD" w:rsidR="008619C4" w:rsidRPr="00D53549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="00870F3C">
        <w:rPr>
          <w:rFonts w:ascii="Times New Roman" w:eastAsiaTheme="minorEastAsia" w:hAnsi="Times New Roman" w:cs="Times New Roman"/>
          <w:b/>
          <w:bCs/>
          <w:sz w:val="24"/>
          <w:szCs w:val="24"/>
        </w:rPr>
        <w:t>1</w:t>
      </w:r>
      <w:r w:rsidR="00474CE6">
        <w:rPr>
          <w:rFonts w:ascii="Times New Roman" w:eastAsiaTheme="minorEastAsia" w:hAnsi="Times New Roman" w:cs="Times New Roman"/>
          <w:b/>
          <w:bCs/>
          <w:sz w:val="24"/>
          <w:szCs w:val="24"/>
        </w:rPr>
        <w:t>4</w:t>
      </w:r>
      <w:r w:rsidR="005019E8">
        <w:rPr>
          <w:rFonts w:ascii="Times New Roman" w:eastAsiaTheme="minorEastAsia" w:hAnsi="Times New Roman" w:cs="Times New Roman"/>
          <w:b/>
          <w:bCs/>
          <w:sz w:val="24"/>
          <w:szCs w:val="24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14:paraId="7B7B10A4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14:paraId="3B3A57B8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14:paraId="4843F64D" w14:textId="5269A30D" w:rsidR="008619C4" w:rsidRPr="000A0FC4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474CE6">
        <w:rPr>
          <w:rFonts w:ascii="Times New Roman" w:eastAsiaTheme="minorEastAsia" w:hAnsi="Times New Roman" w:cs="Times New Roman"/>
          <w:sz w:val="24"/>
          <w:szCs w:val="24"/>
        </w:rPr>
        <w:t>7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e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изборне</w:t>
      </w:r>
      <w:proofErr w:type="spellEnd"/>
      <w:r w:rsidR="00474C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0</w:t>
      </w:r>
      <w:r w:rsidR="00474CE6">
        <w:rPr>
          <w:rFonts w:ascii="Times New Roman" w:eastAsiaTheme="minorEastAsia" w:hAnsi="Times New Roman" w:cs="Times New Roman"/>
          <w:sz w:val="24"/>
          <w:szCs w:val="24"/>
        </w:rPr>
        <w:t>8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10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F87288" w:rsidRPr="000A0FC4">
        <w:rPr>
          <w:rFonts w:ascii="Times New Roman" w:eastAsiaTheme="minorEastAsia" w:hAnsi="Times New Roman" w:cs="Times New Roman"/>
          <w:sz w:val="24"/>
          <w:szCs w:val="24"/>
        </w:rPr>
        <w:t>202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сали</w:t>
      </w:r>
      <w:proofErr w:type="spellEnd"/>
      <w:r w:rsidR="00474C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Општинског</w:t>
      </w:r>
      <w:proofErr w:type="spellEnd"/>
      <w:r w:rsidR="00474C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већа</w:t>
      </w:r>
      <w:proofErr w:type="spellEnd"/>
      <w:r w:rsidR="00474C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</w:t>
      </w:r>
      <w:proofErr w:type="spellEnd"/>
      <w:r w:rsidR="00474C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почетком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BC3195">
        <w:rPr>
          <w:rFonts w:ascii="Times New Roman" w:eastAsiaTheme="minorEastAsia" w:hAnsi="Times New Roman" w:cs="Times New Roman"/>
          <w:sz w:val="24"/>
          <w:szCs w:val="24"/>
          <w:lang w:val="sr-Cyrl-RS"/>
        </w:rPr>
        <w:t>1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BC3195">
        <w:rPr>
          <w:rFonts w:ascii="Times New Roman" w:eastAsiaTheme="minorEastAsia" w:hAnsi="Times New Roman" w:cs="Times New Roman"/>
          <w:sz w:val="24"/>
          <w:szCs w:val="24"/>
          <w:lang w:val="sr-Cyrl-RS"/>
        </w:rPr>
        <w:t>0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0</w:t>
      </w:r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часова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724CB43F" w14:textId="77777777" w:rsidR="008619C4" w:rsidRPr="000A0FC4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Председник 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,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Седлар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14:paraId="03ABD1A5" w14:textId="39A11B64" w:rsidR="008619C4" w:rsidRPr="00D53549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6B250D">
        <w:rPr>
          <w:rFonts w:ascii="Times New Roman" w:eastAsiaTheme="minorEastAsia" w:hAnsi="Times New Roman" w:cs="Times New Roman"/>
          <w:sz w:val="24"/>
          <w:szCs w:val="24"/>
        </w:rPr>
        <w:t>Седници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6B250D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6B250D">
        <w:rPr>
          <w:rFonts w:ascii="Times New Roman" w:eastAsiaTheme="minorEastAsia" w:hAnsi="Times New Roman" w:cs="Times New Roman"/>
          <w:sz w:val="24"/>
          <w:szCs w:val="24"/>
        </w:rPr>
        <w:t>присуствовали</w:t>
      </w:r>
      <w:proofErr w:type="spellEnd"/>
      <w:r w:rsidRP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>:</w:t>
      </w:r>
      <w:bookmarkStart w:id="0" w:name="OLE_LINK1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5B09" w:rsidRPr="006B250D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5B09" w:rsidRPr="006B250D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6B250D" w:rsidRPr="00BC3195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6B250D" w:rsidRPr="00BC319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6B250D" w:rsidRPr="00BC3195">
        <w:rPr>
          <w:rFonts w:ascii="Times New Roman" w:eastAsiaTheme="minorEastAsia" w:hAnsi="Times New Roman" w:cs="Times New Roman"/>
          <w:sz w:val="24"/>
          <w:szCs w:val="24"/>
        </w:rPr>
        <w:t>Седла</w:t>
      </w:r>
      <w:proofErr w:type="spellEnd"/>
      <w:r w:rsidR="00BC3195">
        <w:rPr>
          <w:rFonts w:ascii="Times New Roman" w:eastAsiaTheme="minorEastAsia" w:hAnsi="Times New Roman" w:cs="Times New Roman"/>
          <w:sz w:val="24"/>
          <w:szCs w:val="24"/>
          <w:lang w:val="sr-Cyrl-RS"/>
        </w:rPr>
        <w:t>р</w:t>
      </w:r>
      <w:r w:rsidR="00474CE6" w:rsidRPr="00BC3195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474CE6" w:rsidRPr="00BC3195">
        <w:rPr>
          <w:rFonts w:ascii="Times New Roman" w:eastAsiaTheme="minorEastAsia" w:hAnsi="Times New Roman" w:cs="Times New Roman"/>
          <w:sz w:val="24"/>
          <w:szCs w:val="24"/>
          <w:lang w:val="sr-Cyrl-RS"/>
        </w:rPr>
        <w:t>заменик председника Данијела Лазор</w:t>
      </w:r>
      <w:r w:rsidR="00B66E4A" w:rsidRPr="00BC3195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BC3195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B66E4A" w:rsidRPr="00BC3195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474CE6" w:rsidRPr="00BC3195">
        <w:rPr>
          <w:rFonts w:ascii="Times New Roman" w:eastAsiaTheme="minorEastAsia" w:hAnsi="Times New Roman" w:cs="Times New Roman"/>
          <w:sz w:val="24"/>
          <w:szCs w:val="24"/>
          <w:lang w:val="sr-Cyrl-RS"/>
        </w:rPr>
        <w:t>Бранка Лончар, Данијела Симић, Јелена Кртинић, Ивана Адамовић, Радослав Иванчић</w:t>
      </w:r>
      <w:r w:rsidR="00BC3195" w:rsidRPr="00BC3195">
        <w:rPr>
          <w:rFonts w:ascii="Times New Roman" w:eastAsiaTheme="minorEastAsia" w:hAnsi="Times New Roman" w:cs="Times New Roman"/>
          <w:sz w:val="24"/>
          <w:szCs w:val="24"/>
          <w:lang w:val="sr-Cyrl-RS"/>
        </w:rPr>
        <w:t>, Здравко Познић</w:t>
      </w:r>
      <w:r w:rsidR="00B66E4A" w:rsidRPr="00BC319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6B250D">
        <w:rPr>
          <w:rFonts w:ascii="Times New Roman" w:eastAsiaTheme="minorEastAsia" w:hAnsi="Times New Roman" w:cs="Times New Roman"/>
          <w:sz w:val="24"/>
          <w:szCs w:val="24"/>
        </w:rPr>
        <w:t>и</w:t>
      </w:r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чланова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74CE6">
        <w:rPr>
          <w:rFonts w:ascii="Times New Roman" w:eastAsiaTheme="minorEastAsia" w:hAnsi="Times New Roman" w:cs="Times New Roman"/>
          <w:sz w:val="24"/>
          <w:szCs w:val="24"/>
          <w:lang w:val="sr-Cyrl-RS"/>
        </w:rPr>
        <w:t>Наташа Калић, Милена Антић</w:t>
      </w:r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Aлекса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Ђокић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r w:rsidR="00474CE6">
        <w:rPr>
          <w:rFonts w:ascii="Times New Roman" w:eastAsiaTheme="minorEastAsia" w:hAnsi="Times New Roman" w:cs="Times New Roman"/>
          <w:sz w:val="24"/>
          <w:szCs w:val="24"/>
          <w:lang w:val="sr-Cyrl-RS"/>
        </w:rPr>
        <w:t>Никола Блануша</w:t>
      </w:r>
      <w:r w:rsidR="003E0D2C" w:rsidRPr="00D5354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71966B0C" w14:textId="36EBDFC8" w:rsidR="0046529B" w:rsidRPr="00F61C34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 обзиром да су присутни и чланови и заменици Општинске изборне комисије, констатује се да на овој седници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право гласа</w:t>
      </w:r>
      <w:r w:rsidR="00BC319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имају сви сем заменика председника Данијеле Лазор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3295AFD5" w14:textId="6AEB4C33" w:rsidR="00436DA9" w:rsidRPr="000A0FC4" w:rsidRDefault="00B66E4A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C3195">
        <w:rPr>
          <w:rFonts w:ascii="Times New Roman" w:eastAsiaTheme="minorEastAsia" w:hAnsi="Times New Roman" w:cs="Times New Roman"/>
          <w:sz w:val="24"/>
          <w:szCs w:val="24"/>
          <w:lang w:val="sr-Cyrl-RS"/>
        </w:rPr>
        <w:t xml:space="preserve">Данка Хинић и заменик </w:t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Ведрана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Чојановић</w:t>
      </w:r>
      <w:proofErr w:type="spellEnd"/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14:paraId="33875D9D" w14:textId="74A493DB"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ом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председава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BC3195">
        <w:rPr>
          <w:rFonts w:ascii="Times New Roman" w:eastAsiaTheme="minorEastAsia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Седлар</w:t>
      </w:r>
      <w:proofErr w:type="spellEnd"/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6B1F24B4" w14:textId="77777777"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Записник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води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>секретар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>Данка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Хинић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24CFF0F9" w14:textId="77777777" w:rsidR="00E26035" w:rsidRDefault="0057109E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585C435E" w14:textId="77777777"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члановима је достављен предлог решења који је на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 основ за израду и доношење овог предлога.</w:t>
      </w:r>
    </w:p>
    <w:p w14:paraId="66914EDA" w14:textId="77777777" w:rsidR="00A57EF1" w:rsidRPr="000A0FC4" w:rsidRDefault="00A57EF1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гласање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F8AFC00" w14:textId="77777777" w:rsidR="00A57EF1" w:rsidRPr="000A0FC4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           „</w:t>
      </w: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и </w:t>
      </w:r>
      <w:proofErr w:type="spellStart"/>
      <w:r w:rsidR="00595D83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95D83">
        <w:rPr>
          <w:rFonts w:ascii="Times New Roman" w:eastAsiaTheme="minorEastAsia" w:hAnsi="Times New Roman" w:cs="Times New Roman"/>
          <w:sz w:val="24"/>
          <w:szCs w:val="24"/>
        </w:rPr>
        <w:t>са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95D83">
        <w:rPr>
          <w:rFonts w:ascii="Times New Roman" w:eastAsiaTheme="minorEastAsia" w:hAnsi="Times New Roman" w:cs="Times New Roman"/>
          <w:sz w:val="24"/>
          <w:szCs w:val="24"/>
        </w:rPr>
        <w:t>правом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95D83">
        <w:rPr>
          <w:rFonts w:ascii="Times New Roman" w:eastAsiaTheme="minorEastAsia" w:hAnsi="Times New Roman" w:cs="Times New Roman"/>
          <w:sz w:val="24"/>
          <w:szCs w:val="24"/>
        </w:rPr>
        <w:t>гласа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41F2810A" w14:textId="77777777" w:rsidR="008619C4" w:rsidRPr="00C808CF" w:rsidRDefault="00A57EF1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ab/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Председница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констатује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изборн</w:t>
      </w:r>
      <w:r w:rsidR="006B250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6B250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утврдил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14:paraId="0F4D2BFC" w14:textId="77777777"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14:paraId="1E9D23BD" w14:textId="5DA46AC4" w:rsidR="00F8757B" w:rsidRPr="00CE126A" w:rsidRDefault="00F8757B" w:rsidP="00F8757B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Решења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25.октобар 2026. </w:t>
      </w:r>
      <w:proofErr w:type="spellStart"/>
      <w:r w:rsidR="006B250D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CE126A">
        <w:rPr>
          <w:rFonts w:ascii="Times New Roman" w:eastAsia="Times New Roman" w:hAnsi="Times New Roman" w:cs="Times New Roman"/>
          <w:sz w:val="24"/>
          <w:szCs w:val="24"/>
        </w:rPr>
        <w:t>одине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предло</w:t>
      </w:r>
      <w:r w:rsidR="006B250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C3195">
        <w:rPr>
          <w:rFonts w:ascii="Times New Roman" w:hAnsi="Times New Roman" w:cs="Times New Roman"/>
          <w:sz w:val="24"/>
          <w:szCs w:val="24"/>
        </w:rPr>
        <w:t>политичке</w:t>
      </w:r>
      <w:proofErr w:type="spellEnd"/>
      <w:r w:rsidR="00BC3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195">
        <w:rPr>
          <w:rFonts w:ascii="Times New Roman" w:hAnsi="Times New Roman" w:cs="Times New Roman"/>
          <w:sz w:val="24"/>
          <w:szCs w:val="24"/>
        </w:rPr>
        <w:t>странке</w:t>
      </w:r>
      <w:proofErr w:type="spellEnd"/>
      <w:r w:rsidR="00BC3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195">
        <w:rPr>
          <w:rFonts w:ascii="Times New Roman" w:hAnsi="Times New Roman" w:cs="Times New Roman"/>
          <w:sz w:val="24"/>
          <w:szCs w:val="24"/>
        </w:rPr>
        <w:t>Савез</w:t>
      </w:r>
      <w:proofErr w:type="spellEnd"/>
      <w:r w:rsidR="00BC3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195">
        <w:rPr>
          <w:rFonts w:ascii="Times New Roman" w:hAnsi="Times New Roman" w:cs="Times New Roman"/>
          <w:sz w:val="24"/>
          <w:szCs w:val="24"/>
        </w:rPr>
        <w:t>војвођанских</w:t>
      </w:r>
      <w:proofErr w:type="spellEnd"/>
      <w:r w:rsidR="00BC3195">
        <w:rPr>
          <w:rFonts w:ascii="Times New Roman" w:hAnsi="Times New Roman" w:cs="Times New Roman"/>
          <w:sz w:val="24"/>
          <w:szCs w:val="24"/>
        </w:rPr>
        <w:t xml:space="preserve"> Мађара-</w:t>
      </w:r>
      <w:r w:rsidR="00BC3195" w:rsidRPr="005161A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C3195" w:rsidRPr="00E74BAE">
        <w:rPr>
          <w:rFonts w:ascii="Times New Roman" w:hAnsi="Times New Roman" w:cs="Times New Roman"/>
          <w:bCs/>
          <w:sz w:val="24"/>
          <w:szCs w:val="24"/>
        </w:rPr>
        <w:t>Vajdasági</w:t>
      </w:r>
      <w:proofErr w:type="spellEnd"/>
      <w:r w:rsidR="00BC3195" w:rsidRPr="00E74BAE">
        <w:rPr>
          <w:rFonts w:ascii="Times New Roman" w:hAnsi="Times New Roman" w:cs="Times New Roman"/>
          <w:bCs/>
          <w:sz w:val="24"/>
          <w:szCs w:val="24"/>
        </w:rPr>
        <w:t xml:space="preserve"> Magyar Szövetség</w:t>
      </w:r>
      <w:r w:rsidRPr="00CE126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70BE30" w14:textId="77777777" w:rsidR="00A21A54" w:rsidRPr="00D53549" w:rsidRDefault="00A21A54" w:rsidP="00D53549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3CF794" w14:textId="77777777" w:rsidR="000A0FC4" w:rsidRPr="000A0FC4" w:rsidRDefault="001C7F27" w:rsidP="00C808C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Ад-</w:t>
      </w:r>
      <w:r w:rsidR="000F72C0" w:rsidRPr="000A0FC4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2F2AED2" w14:textId="77777777" w:rsidR="00593CD0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011C4D"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8757B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F8757B">
        <w:rPr>
          <w:rFonts w:ascii="Times New Roman" w:eastAsiaTheme="minorEastAsia" w:hAnsi="Times New Roman" w:cs="Times New Roman"/>
          <w:sz w:val="24"/>
          <w:szCs w:val="24"/>
        </w:rPr>
        <w:t xml:space="preserve"> Седлар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329A81F" w14:textId="77777777"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председни</w:t>
      </w:r>
      <w:r w:rsidR="00595D83">
        <w:rPr>
          <w:rFonts w:ascii="Times New Roman" w:eastAsiaTheme="minorEastAsia" w:hAnsi="Times New Roman" w:cs="Times New Roman"/>
          <w:sz w:val="24"/>
          <w:szCs w:val="24"/>
        </w:rPr>
        <w:t>ца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595D83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1293"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95D83">
        <w:rPr>
          <w:rFonts w:ascii="Times New Roman" w:eastAsiaTheme="minorEastAsia" w:hAnsi="Times New Roman" w:cs="Times New Roman"/>
          <w:sz w:val="24"/>
          <w:szCs w:val="24"/>
        </w:rPr>
        <w:t>Решења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50239496" w14:textId="77777777"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14:paraId="00082AD8" w14:textId="3900141D" w:rsidR="002551E9" w:rsidRDefault="0028097B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sr-Cyrl-CS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констатова</w:t>
      </w:r>
      <w:r w:rsidR="006B250D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изборн</w:t>
      </w:r>
      <w:r w:rsidR="00683A51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683A51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2C464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proofErr w:type="spellStart"/>
      <w:r w:rsidR="00595D83" w:rsidRPr="00CE126A">
        <w:rPr>
          <w:rFonts w:ascii="Times New Roman" w:eastAsia="Times New Roman" w:hAnsi="Times New Roman" w:cs="Times New Roman"/>
          <w:sz w:val="24"/>
          <w:szCs w:val="24"/>
        </w:rPr>
        <w:t>Решењ</w:t>
      </w:r>
      <w:r w:rsidR="00595D83">
        <w:rPr>
          <w:rFonts w:ascii="Times New Roman" w:eastAsia="Times New Roman" w:hAnsi="Times New Roman" w:cs="Times New Roman"/>
          <w:sz w:val="24"/>
          <w:szCs w:val="24"/>
        </w:rPr>
        <w:t>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25.октобар</w:t>
      </w:r>
      <w:proofErr w:type="gram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 2026. </w:t>
      </w:r>
      <w:proofErr w:type="spellStart"/>
      <w:r w:rsidR="006B250D">
        <w:rPr>
          <w:rFonts w:ascii="Times New Roman" w:eastAsia="Times New Roman" w:hAnsi="Times New Roman" w:cs="Times New Roman"/>
          <w:sz w:val="24"/>
          <w:szCs w:val="24"/>
        </w:rPr>
        <w:t>г</w:t>
      </w:r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одине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предло</w:t>
      </w:r>
      <w:r w:rsidR="006B250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C3195">
        <w:rPr>
          <w:rFonts w:ascii="Times New Roman" w:hAnsi="Times New Roman" w:cs="Times New Roman"/>
          <w:sz w:val="24"/>
          <w:szCs w:val="24"/>
        </w:rPr>
        <w:t>политичке</w:t>
      </w:r>
      <w:proofErr w:type="spellEnd"/>
      <w:r w:rsidR="00BC3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195">
        <w:rPr>
          <w:rFonts w:ascii="Times New Roman" w:hAnsi="Times New Roman" w:cs="Times New Roman"/>
          <w:sz w:val="24"/>
          <w:szCs w:val="24"/>
        </w:rPr>
        <w:t>странке</w:t>
      </w:r>
      <w:proofErr w:type="spellEnd"/>
      <w:r w:rsidR="00BC3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195">
        <w:rPr>
          <w:rFonts w:ascii="Times New Roman" w:hAnsi="Times New Roman" w:cs="Times New Roman"/>
          <w:sz w:val="24"/>
          <w:szCs w:val="24"/>
        </w:rPr>
        <w:t>Савез</w:t>
      </w:r>
      <w:proofErr w:type="spellEnd"/>
      <w:r w:rsidR="00BC3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195">
        <w:rPr>
          <w:rFonts w:ascii="Times New Roman" w:hAnsi="Times New Roman" w:cs="Times New Roman"/>
          <w:sz w:val="24"/>
          <w:szCs w:val="24"/>
        </w:rPr>
        <w:t>војвођанских</w:t>
      </w:r>
      <w:proofErr w:type="spellEnd"/>
      <w:r w:rsidR="00BC3195">
        <w:rPr>
          <w:rFonts w:ascii="Times New Roman" w:hAnsi="Times New Roman" w:cs="Times New Roman"/>
          <w:sz w:val="24"/>
          <w:szCs w:val="24"/>
        </w:rPr>
        <w:t xml:space="preserve"> Мађара-</w:t>
      </w:r>
      <w:r w:rsidR="00BC3195" w:rsidRPr="005161A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C3195" w:rsidRPr="00E74BAE">
        <w:rPr>
          <w:rFonts w:ascii="Times New Roman" w:hAnsi="Times New Roman" w:cs="Times New Roman"/>
          <w:bCs/>
          <w:sz w:val="24"/>
          <w:szCs w:val="24"/>
        </w:rPr>
        <w:t>Vajdasági</w:t>
      </w:r>
      <w:proofErr w:type="spellEnd"/>
      <w:r w:rsidR="00BC3195" w:rsidRPr="00E74BAE">
        <w:rPr>
          <w:rFonts w:ascii="Times New Roman" w:hAnsi="Times New Roman" w:cs="Times New Roman"/>
          <w:bCs/>
          <w:sz w:val="24"/>
          <w:szCs w:val="24"/>
        </w:rPr>
        <w:t xml:space="preserve"> Magyar </w:t>
      </w:r>
      <w:proofErr w:type="spellStart"/>
      <w:r w:rsidR="00BC3195" w:rsidRPr="00E74BAE">
        <w:rPr>
          <w:rFonts w:ascii="Times New Roman" w:hAnsi="Times New Roman" w:cs="Times New Roman"/>
          <w:bCs/>
          <w:sz w:val="24"/>
          <w:szCs w:val="24"/>
        </w:rPr>
        <w:t>Szövetség</w:t>
      </w:r>
      <w:proofErr w:type="spellEnd"/>
      <w:r w:rsidR="00CE3F8A" w:rsidRPr="003C5356">
        <w:rPr>
          <w:rFonts w:ascii="Times New Roman" w:eastAsiaTheme="minorEastAsia" w:hAnsi="Times New Roman" w:cs="Times New Roman"/>
          <w:b/>
          <w:sz w:val="24"/>
          <w:szCs w:val="24"/>
          <w:lang w:val="sr-Cyrl-CS"/>
        </w:rPr>
        <w:t>.</w:t>
      </w:r>
    </w:p>
    <w:p w14:paraId="5460469B" w14:textId="77777777" w:rsidR="009355B5" w:rsidRPr="00D53549" w:rsidRDefault="009355B5" w:rsidP="00D53549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C81939C" w14:textId="5873A186"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BC3195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BC3195">
        <w:rPr>
          <w:rFonts w:ascii="Times New Roman" w:eastAsiaTheme="minorEastAsia" w:hAnsi="Times New Roman" w:cs="Times New Roman"/>
          <w:sz w:val="24"/>
          <w:szCs w:val="24"/>
          <w:lang w:val="sr-Cyrl-CS"/>
        </w:rPr>
        <w:t>15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часова.</w:t>
      </w:r>
    </w:p>
    <w:p w14:paraId="62088CFB" w14:textId="77777777"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14:paraId="7D1553B2" w14:textId="77777777" w:rsidR="00D53549" w:rsidRPr="00D53549" w:rsidRDefault="006B250D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E705D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D53549">
        <w:rPr>
          <w:rFonts w:ascii="Times New Roman" w:eastAsiaTheme="minorEastAsia" w:hAnsi="Times New Roman" w:cs="Times New Roman"/>
          <w:sz w:val="24"/>
          <w:szCs w:val="24"/>
        </w:rPr>
        <w:t>е</w:t>
      </w:r>
      <w:proofErr w:type="spellEnd"/>
    </w:p>
    <w:p w14:paraId="3638BDB0" w14:textId="5D52617D" w:rsidR="001747EA" w:rsidRPr="000A0FC4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proofErr w:type="gram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C3195">
        <w:rPr>
          <w:rFonts w:ascii="Times New Roman" w:eastAsiaTheme="minorEastAsia" w:hAnsi="Times New Roman" w:cs="Times New Roman"/>
          <w:sz w:val="24"/>
          <w:szCs w:val="24"/>
          <w:lang w:val="sr-Cyrl-RS"/>
        </w:rPr>
        <w:t>Данка Хинић</w:t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Седлар</w:t>
      </w:r>
      <w:proofErr w:type="spellEnd"/>
    </w:p>
    <w:sectPr w:rsidR="001747EA" w:rsidRPr="000A0FC4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14113509">
    <w:abstractNumId w:val="11"/>
  </w:num>
  <w:num w:numId="2" w16cid:durableId="1321495530">
    <w:abstractNumId w:val="22"/>
  </w:num>
  <w:num w:numId="3" w16cid:durableId="52195762">
    <w:abstractNumId w:val="15"/>
  </w:num>
  <w:num w:numId="4" w16cid:durableId="17415164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700677">
    <w:abstractNumId w:val="21"/>
  </w:num>
  <w:num w:numId="6" w16cid:durableId="1251619572">
    <w:abstractNumId w:val="8"/>
  </w:num>
  <w:num w:numId="7" w16cid:durableId="6669028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8879511">
    <w:abstractNumId w:val="5"/>
  </w:num>
  <w:num w:numId="9" w16cid:durableId="893663135">
    <w:abstractNumId w:val="7"/>
  </w:num>
  <w:num w:numId="10" w16cid:durableId="262612103">
    <w:abstractNumId w:val="10"/>
  </w:num>
  <w:num w:numId="11" w16cid:durableId="1620836855">
    <w:abstractNumId w:val="0"/>
  </w:num>
  <w:num w:numId="12" w16cid:durableId="674959800">
    <w:abstractNumId w:val="17"/>
  </w:num>
  <w:num w:numId="13" w16cid:durableId="778379574">
    <w:abstractNumId w:val="13"/>
  </w:num>
  <w:num w:numId="14" w16cid:durableId="141965039">
    <w:abstractNumId w:val="6"/>
  </w:num>
  <w:num w:numId="15" w16cid:durableId="1718624218">
    <w:abstractNumId w:val="9"/>
  </w:num>
  <w:num w:numId="16" w16cid:durableId="5352343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12118827">
    <w:abstractNumId w:val="3"/>
  </w:num>
  <w:num w:numId="18" w16cid:durableId="889269541">
    <w:abstractNumId w:val="19"/>
  </w:num>
  <w:num w:numId="19" w16cid:durableId="1862742433">
    <w:abstractNumId w:val="12"/>
  </w:num>
  <w:num w:numId="20" w16cid:durableId="17700807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03328744">
    <w:abstractNumId w:val="18"/>
  </w:num>
  <w:num w:numId="22" w16cid:durableId="989748989">
    <w:abstractNumId w:val="1"/>
  </w:num>
  <w:num w:numId="23" w16cid:durableId="1248929405">
    <w:abstractNumId w:val="16"/>
  </w:num>
  <w:num w:numId="24" w16cid:durableId="1949850959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1414"/>
    <w:rsid w:val="0000503B"/>
    <w:rsid w:val="000073A8"/>
    <w:rsid w:val="0001004A"/>
    <w:rsid w:val="00011C4D"/>
    <w:rsid w:val="00047DC4"/>
    <w:rsid w:val="00053729"/>
    <w:rsid w:val="0005612E"/>
    <w:rsid w:val="000621D3"/>
    <w:rsid w:val="0007218A"/>
    <w:rsid w:val="000753D3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C739A"/>
    <w:rsid w:val="000D1F3B"/>
    <w:rsid w:val="000D7E35"/>
    <w:rsid w:val="000E57E1"/>
    <w:rsid w:val="000E6487"/>
    <w:rsid w:val="000E705D"/>
    <w:rsid w:val="000F5400"/>
    <w:rsid w:val="000F72C0"/>
    <w:rsid w:val="00123DD6"/>
    <w:rsid w:val="0012736A"/>
    <w:rsid w:val="00136438"/>
    <w:rsid w:val="0014102F"/>
    <w:rsid w:val="001453E6"/>
    <w:rsid w:val="001457C7"/>
    <w:rsid w:val="0015676A"/>
    <w:rsid w:val="00157173"/>
    <w:rsid w:val="00157B7F"/>
    <w:rsid w:val="00173D7E"/>
    <w:rsid w:val="001747EA"/>
    <w:rsid w:val="0018365F"/>
    <w:rsid w:val="00183E65"/>
    <w:rsid w:val="0019393C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C096C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4CE6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7109E"/>
    <w:rsid w:val="0057428E"/>
    <w:rsid w:val="005768EA"/>
    <w:rsid w:val="00580DB4"/>
    <w:rsid w:val="00585161"/>
    <w:rsid w:val="0058667F"/>
    <w:rsid w:val="00592A88"/>
    <w:rsid w:val="00593807"/>
    <w:rsid w:val="00593CD0"/>
    <w:rsid w:val="00594601"/>
    <w:rsid w:val="00595D83"/>
    <w:rsid w:val="00596710"/>
    <w:rsid w:val="005B43EC"/>
    <w:rsid w:val="005B509D"/>
    <w:rsid w:val="005B54DA"/>
    <w:rsid w:val="005B737C"/>
    <w:rsid w:val="005C026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250D"/>
    <w:rsid w:val="006B5450"/>
    <w:rsid w:val="006C28C9"/>
    <w:rsid w:val="006C4259"/>
    <w:rsid w:val="006C53D3"/>
    <w:rsid w:val="006C6972"/>
    <w:rsid w:val="006D2845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53026"/>
    <w:rsid w:val="00B54320"/>
    <w:rsid w:val="00B60C5D"/>
    <w:rsid w:val="00B66E4A"/>
    <w:rsid w:val="00B80FC2"/>
    <w:rsid w:val="00B915C6"/>
    <w:rsid w:val="00B94669"/>
    <w:rsid w:val="00BA1694"/>
    <w:rsid w:val="00BB2F8C"/>
    <w:rsid w:val="00BC3195"/>
    <w:rsid w:val="00BD4125"/>
    <w:rsid w:val="00BE04A1"/>
    <w:rsid w:val="00BE5ED4"/>
    <w:rsid w:val="00BF31D9"/>
    <w:rsid w:val="00C05AA8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347C"/>
    <w:rsid w:val="00EF744A"/>
    <w:rsid w:val="00F02CEC"/>
    <w:rsid w:val="00F07883"/>
    <w:rsid w:val="00F105AC"/>
    <w:rsid w:val="00F14F46"/>
    <w:rsid w:val="00F160ED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22E1E"/>
  <w15:docId w15:val="{CFBFE599-3FBA-472A-9A56-4874F17EF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Milena Zec</cp:lastModifiedBy>
  <cp:revision>103</cp:revision>
  <cp:lastPrinted>2026-10-08T09:47:00Z</cp:lastPrinted>
  <dcterms:created xsi:type="dcterms:W3CDTF">2020-01-23T08:45:00Z</dcterms:created>
  <dcterms:modified xsi:type="dcterms:W3CDTF">2026-10-08T09:47:00Z</dcterms:modified>
</cp:coreProperties>
</file>